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BC6128" w14:textId="77777777" w:rsidR="009B7D47" w:rsidRDefault="009B7D47" w:rsidP="009B7D47">
      <w:r>
        <w:t>Pastor’s Page</w:t>
      </w:r>
    </w:p>
    <w:p w14:paraId="1CE843D4" w14:textId="77777777" w:rsidR="009B7D47" w:rsidRDefault="009B7D47" w:rsidP="009B7D47">
      <w:r>
        <w:t>July 2019</w:t>
      </w:r>
    </w:p>
    <w:p w14:paraId="157EDF14" w14:textId="77777777" w:rsidR="009B7D47" w:rsidRDefault="009B7D47" w:rsidP="009B7D47"/>
    <w:p w14:paraId="3F40CB8C" w14:textId="77777777" w:rsidR="009B7D47" w:rsidRDefault="009B7D47" w:rsidP="009B7D47">
      <w:r>
        <w:t xml:space="preserve">Sheryl and I are celebrating starting our third year of ministry here is Sharon Springs!  It has been a joy to be a part of your congregation and all the love and support you give us.  </w:t>
      </w:r>
    </w:p>
    <w:p w14:paraId="33CD8610" w14:textId="77777777" w:rsidR="009B7D47" w:rsidRDefault="009B7D47" w:rsidP="009B7D47">
      <w:r>
        <w:t>We are working on some new projects for the fall that we hope adds to our Sunday morning routine.  I am planning to start a new Conformation class in mid to late September with 6th and 7th graders.  Jacalyn and Sharon are planning to help me with this class that will be held during Sunday school hour: from   9:45 – 10:45. It will run most of the first semester of school.  Please let me know if you have a child that you would like to have in our class.</w:t>
      </w:r>
    </w:p>
    <w:p w14:paraId="6E9CE33C" w14:textId="77777777" w:rsidR="009B7D47" w:rsidRDefault="009B7D47" w:rsidP="009B7D47">
      <w:r>
        <w:t>I pray that as you get a chance to vacation and get your batteries recharged you also have a great and safe harvest!  Please take some time after harvest to relax and enjoy some peace time and get outdoors to enjoy nature.</w:t>
      </w:r>
    </w:p>
    <w:p w14:paraId="13C66352" w14:textId="77777777" w:rsidR="009B7D47" w:rsidRDefault="009B7D47" w:rsidP="009B7D47"/>
    <w:p w14:paraId="3CDCF145" w14:textId="77777777" w:rsidR="009B7D47" w:rsidRDefault="009B7D47" w:rsidP="009B7D47">
      <w:r>
        <w:t>John Wesley Quote: “Even in the greatest afflictions, we ought to testify to God, that, in receiving them from his hand, we feel pleasure in the midst of the pain, from being afflicted by Him who loves us, and whom we love.”</w:t>
      </w:r>
    </w:p>
    <w:p w14:paraId="0320AB8D" w14:textId="77777777" w:rsidR="009B7D47" w:rsidRDefault="009B7D47" w:rsidP="009B7D47"/>
    <w:p w14:paraId="1761FEA4" w14:textId="77777777" w:rsidR="009B7D47" w:rsidRDefault="009B7D47" w:rsidP="009B7D47">
      <w:r>
        <w:t>God’s Blessings:</w:t>
      </w:r>
    </w:p>
    <w:p w14:paraId="549232DD" w14:textId="257298D2" w:rsidR="009761E7" w:rsidRDefault="009B7D47" w:rsidP="009B7D47">
      <w:r>
        <w:t>Pastor Galen</w:t>
      </w:r>
      <w:bookmarkStart w:id="0" w:name="_GoBack"/>
      <w:bookmarkEnd w:id="0"/>
    </w:p>
    <w:sectPr w:rsidR="009761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D47"/>
    <w:rsid w:val="00692BED"/>
    <w:rsid w:val="009761E7"/>
    <w:rsid w:val="009B7D47"/>
    <w:rsid w:val="00A014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ED9C7"/>
  <w15:chartTrackingRefBased/>
  <w15:docId w15:val="{5CACA4D4-A711-4BA6-A485-577C8A80F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171</Words>
  <Characters>976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Compaq 2</dc:creator>
  <cp:keywords/>
  <dc:description/>
  <cp:lastModifiedBy>HP Compaq 2</cp:lastModifiedBy>
  <cp:revision>1</cp:revision>
  <dcterms:created xsi:type="dcterms:W3CDTF">2019-06-20T16:44:00Z</dcterms:created>
  <dcterms:modified xsi:type="dcterms:W3CDTF">2019-06-20T16:45:00Z</dcterms:modified>
</cp:coreProperties>
</file>